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36" w:rsidRPr="008A25A0" w:rsidRDefault="007C6A08" w:rsidP="008A25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E815E2">
        <w:rPr>
          <w:rFonts w:ascii="Times New Roman" w:hAnsi="Times New Roman" w:cs="Times New Roman"/>
          <w:b/>
          <w:sz w:val="28"/>
          <w:szCs w:val="28"/>
        </w:rPr>
        <w:t>2</w:t>
      </w:r>
      <w:r w:rsidR="00301E5D">
        <w:rPr>
          <w:rFonts w:ascii="Times New Roman" w:hAnsi="Times New Roman" w:cs="Times New Roman"/>
          <w:b/>
          <w:sz w:val="28"/>
          <w:szCs w:val="28"/>
        </w:rPr>
        <w:t>2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заместителей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25A0" w:rsidRPr="008A25A0">
        <w:rPr>
          <w:rFonts w:ascii="Times New Roman" w:hAnsi="Times New Roman" w:cs="Times New Roman"/>
          <w:b/>
          <w:sz w:val="28"/>
          <w:szCs w:val="28"/>
        </w:rPr>
        <w:t>Муниципального бюджетного общеобразовательного учреждения «Грушевская средняя общеобразовательная школа» городского округа Судак</w:t>
      </w:r>
    </w:p>
    <w:p w:rsidR="00973A36" w:rsidRPr="008A25A0" w:rsidRDefault="00973A36" w:rsidP="00973A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91"/>
        <w:gridCol w:w="2441"/>
        <w:gridCol w:w="1713"/>
        <w:gridCol w:w="2726"/>
      </w:tblGrid>
      <w:tr w:rsidR="00004863" w:rsidRPr="007C6A08" w:rsidTr="00A75CC1">
        <w:tc>
          <w:tcPr>
            <w:tcW w:w="2691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441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1713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ставок</w:t>
            </w:r>
          </w:p>
        </w:tc>
        <w:tc>
          <w:tcPr>
            <w:tcW w:w="2726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04863" w:rsidRPr="007C6A08" w:rsidRDefault="00E815E2" w:rsidP="00801B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301E5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004863"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</w:tr>
      <w:tr w:rsidR="00004863" w:rsidRPr="007C6A08" w:rsidTr="00A75CC1">
        <w:tc>
          <w:tcPr>
            <w:tcW w:w="2691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441" w:type="dxa"/>
          </w:tcPr>
          <w:p w:rsidR="00004863" w:rsidRPr="007C6A08" w:rsidRDefault="008A25A0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Чепухина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Людмила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Диляверовна</w:t>
            </w:r>
            <w:proofErr w:type="spellEnd"/>
          </w:p>
        </w:tc>
        <w:tc>
          <w:tcPr>
            <w:tcW w:w="1713" w:type="dxa"/>
          </w:tcPr>
          <w:p w:rsidR="00004863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726" w:type="dxa"/>
          </w:tcPr>
          <w:p w:rsidR="00004863" w:rsidRPr="007C6A08" w:rsidRDefault="00301E5D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50260,00</w:t>
            </w:r>
          </w:p>
        </w:tc>
      </w:tr>
      <w:tr w:rsidR="00004863" w:rsidRPr="007C6A08" w:rsidTr="00A75CC1">
        <w:tc>
          <w:tcPr>
            <w:tcW w:w="2691" w:type="dxa"/>
          </w:tcPr>
          <w:p w:rsidR="00004863" w:rsidRDefault="00004863" w:rsidP="00004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воспитательной работе</w:t>
            </w:r>
          </w:p>
        </w:tc>
        <w:tc>
          <w:tcPr>
            <w:tcW w:w="2441" w:type="dxa"/>
          </w:tcPr>
          <w:p w:rsidR="00004863" w:rsidRDefault="008A25A0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Кашка Лиля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Фикретовна</w:t>
            </w:r>
            <w:proofErr w:type="spellEnd"/>
          </w:p>
        </w:tc>
        <w:tc>
          <w:tcPr>
            <w:tcW w:w="1713" w:type="dxa"/>
          </w:tcPr>
          <w:p w:rsidR="00004863" w:rsidRDefault="008A25A0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726" w:type="dxa"/>
          </w:tcPr>
          <w:p w:rsidR="00004863" w:rsidRDefault="00801B15" w:rsidP="00301E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  <w:r w:rsidR="00301E5D">
              <w:rPr>
                <w:rFonts w:ascii="Times New Roman" w:hAnsi="Times New Roman" w:cs="Times New Roman"/>
                <w:b/>
                <w:sz w:val="28"/>
                <w:szCs w:val="28"/>
              </w:rPr>
              <w:t>610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,00</w:t>
            </w:r>
          </w:p>
        </w:tc>
      </w:tr>
      <w:tr w:rsidR="00004863" w:rsidRPr="007C6A08" w:rsidTr="00A75CC1">
        <w:tc>
          <w:tcPr>
            <w:tcW w:w="2691" w:type="dxa"/>
          </w:tcPr>
          <w:p w:rsidR="00004863" w:rsidRPr="007C6A08" w:rsidRDefault="00004863" w:rsidP="00864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учебно-воспитательной работе</w:t>
            </w:r>
          </w:p>
        </w:tc>
        <w:tc>
          <w:tcPr>
            <w:tcW w:w="2441" w:type="dxa"/>
          </w:tcPr>
          <w:p w:rsidR="00004863" w:rsidRDefault="008A25A0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Лепилкина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Юлия Петровна</w:t>
            </w:r>
          </w:p>
        </w:tc>
        <w:tc>
          <w:tcPr>
            <w:tcW w:w="1713" w:type="dxa"/>
          </w:tcPr>
          <w:p w:rsidR="00004863" w:rsidRDefault="00B50FFD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726" w:type="dxa"/>
          </w:tcPr>
          <w:p w:rsidR="00004863" w:rsidRDefault="00301E5D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38606,00</w:t>
            </w:r>
          </w:p>
        </w:tc>
      </w:tr>
      <w:tr w:rsidR="008A25A0" w:rsidRPr="007C6A08" w:rsidTr="00A75CC1">
        <w:tc>
          <w:tcPr>
            <w:tcW w:w="2691" w:type="dxa"/>
          </w:tcPr>
          <w:p w:rsidR="008A25A0" w:rsidRDefault="00420F67" w:rsidP="00864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учебно-воспитательной работе</w:t>
            </w:r>
          </w:p>
        </w:tc>
        <w:tc>
          <w:tcPr>
            <w:tcW w:w="2441" w:type="dxa"/>
          </w:tcPr>
          <w:p w:rsidR="008A25A0" w:rsidRDefault="00420F67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Пархоменко Евгения Анатольевна</w:t>
            </w:r>
          </w:p>
        </w:tc>
        <w:tc>
          <w:tcPr>
            <w:tcW w:w="1713" w:type="dxa"/>
          </w:tcPr>
          <w:p w:rsidR="008A25A0" w:rsidRDefault="008A25A0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2726" w:type="dxa"/>
          </w:tcPr>
          <w:p w:rsidR="008A25A0" w:rsidRDefault="00E815E2" w:rsidP="00301E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r w:rsidR="00301E5D">
              <w:rPr>
                <w:rFonts w:ascii="Times New Roman" w:hAnsi="Times New Roman" w:cs="Times New Roman"/>
                <w:b/>
                <w:sz w:val="28"/>
                <w:szCs w:val="28"/>
              </w:rPr>
              <w:t>515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801B15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2B378C"/>
    <w:rsid w:val="00301E5D"/>
    <w:rsid w:val="00420F67"/>
    <w:rsid w:val="0051227A"/>
    <w:rsid w:val="00761081"/>
    <w:rsid w:val="007C040E"/>
    <w:rsid w:val="007C6A08"/>
    <w:rsid w:val="00801B15"/>
    <w:rsid w:val="0086421F"/>
    <w:rsid w:val="008A25A0"/>
    <w:rsid w:val="008B44F6"/>
    <w:rsid w:val="00973A36"/>
    <w:rsid w:val="00A75CC1"/>
    <w:rsid w:val="00B50FFD"/>
    <w:rsid w:val="00C32D67"/>
    <w:rsid w:val="00C847BE"/>
    <w:rsid w:val="00C92E5F"/>
    <w:rsid w:val="00CF27BC"/>
    <w:rsid w:val="00E45DBF"/>
    <w:rsid w:val="00E815E2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20</cp:revision>
  <dcterms:created xsi:type="dcterms:W3CDTF">2017-05-03T05:38:00Z</dcterms:created>
  <dcterms:modified xsi:type="dcterms:W3CDTF">2023-05-05T09:16:00Z</dcterms:modified>
</cp:coreProperties>
</file>